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1260"/>
        <w:gridCol w:w="2068"/>
        <w:gridCol w:w="1082"/>
        <w:gridCol w:w="545"/>
        <w:gridCol w:w="270"/>
        <w:gridCol w:w="1345"/>
        <w:gridCol w:w="990"/>
        <w:gridCol w:w="1573"/>
        <w:gridCol w:w="317"/>
        <w:gridCol w:w="2628"/>
      </w:tblGrid>
      <w:tr w:rsidR="00E36336" w:rsidTr="00626AA7">
        <w:trPr>
          <w:trHeight w:val="361"/>
        </w:trPr>
        <w:tc>
          <w:tcPr>
            <w:tcW w:w="2358" w:type="dxa"/>
            <w:gridSpan w:val="2"/>
            <w:shd w:val="clear" w:color="auto" w:fill="E6E6E6"/>
            <w:vAlign w:val="center"/>
          </w:tcPr>
          <w:p w:rsidR="00E36336" w:rsidRDefault="00E36336" w:rsidP="00F03A04">
            <w:pPr>
              <w:pStyle w:val="Subheads"/>
              <w:framePr w:hSpace="0" w:wrap="auto" w:vAnchor="margin" w:hAnchor="text" w:yAlign="inline"/>
            </w:pPr>
            <w:bookmarkStart w:id="0" w:name="_GoBack"/>
            <w:bookmarkEnd w:id="0"/>
            <w:r>
              <w:t>Site name</w:t>
            </w:r>
          </w:p>
        </w:tc>
        <w:tc>
          <w:tcPr>
            <w:tcW w:w="3695" w:type="dxa"/>
            <w:gridSpan w:val="3"/>
            <w:tcBorders>
              <w:right w:val="single" w:sz="4" w:space="0" w:color="auto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336" w:rsidRDefault="00A763F3" w:rsidP="00F03A04">
            <w:pPr>
              <w:pStyle w:val="information"/>
              <w:framePr w:hSpace="0" w:wrap="auto" w:vAnchor="margin" w:hAnchor="text" w:yAlign="inlin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2" type="#_x0000_t202" style="position:absolute;margin-left:84.75pt;margin-top:1.8pt;width:251.45pt;height:71.1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">
                  <v:textbox style="mso-next-textbox:#Text Box 6">
                    <w:txbxContent>
                      <w:p w:rsidR="00E36336" w:rsidRPr="00F374FE" w:rsidRDefault="00E36336" w:rsidP="00F03A04">
                        <w:pPr>
                          <w:rPr>
                            <w:sz w:val="22"/>
                            <w:szCs w:val="22"/>
                          </w:rPr>
                        </w:pPr>
                        <w:r w:rsidRPr="00F374FE">
                          <w:rPr>
                            <w:sz w:val="22"/>
                            <w:szCs w:val="22"/>
                          </w:rPr>
                          <w:t>Project SEARCH Promotions</w:t>
                        </w:r>
                      </w:p>
                      <w:p w:rsidR="00E36336" w:rsidRPr="00F374FE" w:rsidRDefault="00E36336" w:rsidP="00F03A04">
                        <w:pPr>
                          <w:rPr>
                            <w:sz w:val="22"/>
                            <w:szCs w:val="22"/>
                          </w:rPr>
                        </w:pPr>
                        <w:r w:rsidRPr="00F374FE">
                          <w:rPr>
                            <w:sz w:val="22"/>
                            <w:szCs w:val="22"/>
                          </w:rPr>
                          <w:t>670 Broadway Avenue</w:t>
                        </w:r>
                      </w:p>
                      <w:p w:rsidR="00E36336" w:rsidRPr="00F374FE" w:rsidRDefault="00E36336" w:rsidP="00F03A04">
                        <w:pPr>
                          <w:rPr>
                            <w:sz w:val="22"/>
                            <w:szCs w:val="22"/>
                          </w:rPr>
                        </w:pPr>
                        <w:r w:rsidRPr="00F374FE">
                          <w:rPr>
                            <w:sz w:val="22"/>
                            <w:szCs w:val="22"/>
                          </w:rPr>
                          <w:t>Bedford, Ohio 44146</w:t>
                        </w:r>
                      </w:p>
                      <w:p w:rsidR="00E36336" w:rsidRPr="00F374FE" w:rsidRDefault="00E36336" w:rsidP="00F03A04">
                        <w:pPr>
                          <w:rPr>
                            <w:sz w:val="22"/>
                            <w:szCs w:val="22"/>
                          </w:rPr>
                        </w:pPr>
                        <w:r w:rsidRPr="00F374FE">
                          <w:rPr>
                            <w:sz w:val="22"/>
                            <w:szCs w:val="22"/>
                          </w:rPr>
                          <w:t>Phone: (440) 439-5959   Fax:(440) 439- 5984</w:t>
                        </w:r>
                      </w:p>
                      <w:p w:rsidR="00E36336" w:rsidRPr="00F374FE" w:rsidRDefault="00E36336" w:rsidP="00F03A04">
                        <w:pPr>
                          <w:rPr>
                            <w:sz w:val="22"/>
                            <w:szCs w:val="22"/>
                          </w:rPr>
                        </w:pPr>
                        <w:r w:rsidRPr="00F374FE">
                          <w:rPr>
                            <w:sz w:val="22"/>
                            <w:szCs w:val="22"/>
                          </w:rPr>
                          <w:t>Email: pmvhoose@frontier.com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</w:tr>
      <w:tr w:rsidR="00E36336" w:rsidTr="00626AA7">
        <w:trPr>
          <w:trHeight w:val="361"/>
        </w:trPr>
        <w:tc>
          <w:tcPr>
            <w:tcW w:w="2358" w:type="dxa"/>
            <w:gridSpan w:val="2"/>
            <w:shd w:val="clear" w:color="auto" w:fill="E6E6E6"/>
            <w:vAlign w:val="center"/>
          </w:tcPr>
          <w:p w:rsidR="00E36336" w:rsidRDefault="00E36336" w:rsidP="00F03A04">
            <w:pPr>
              <w:pStyle w:val="Subheads"/>
              <w:framePr w:hSpace="0" w:wrap="auto" w:vAnchor="margin" w:hAnchor="text" w:yAlign="inline"/>
            </w:pPr>
            <w:r>
              <w:t>Date:</w:t>
            </w:r>
          </w:p>
        </w:tc>
        <w:tc>
          <w:tcPr>
            <w:tcW w:w="3695" w:type="dxa"/>
            <w:gridSpan w:val="3"/>
            <w:tcBorders>
              <w:right w:val="single" w:sz="4" w:space="0" w:color="auto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</w:tr>
      <w:tr w:rsidR="00E36336" w:rsidTr="00626AA7">
        <w:trPr>
          <w:trHeight w:val="361"/>
        </w:trPr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6336" w:rsidRDefault="00E36336" w:rsidP="00F03A04">
            <w:pPr>
              <w:pStyle w:val="Subheads"/>
              <w:framePr w:hSpace="0" w:wrap="auto" w:vAnchor="margin" w:hAnchor="text" w:yAlign="inline"/>
            </w:pPr>
            <w:r>
              <w:t>Teacher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</w:tr>
      <w:tr w:rsidR="00E36336" w:rsidTr="00626AA7">
        <w:trPr>
          <w:trHeight w:val="361"/>
        </w:trPr>
        <w:tc>
          <w:tcPr>
            <w:tcW w:w="23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695" w:type="dxa"/>
            <w:gridSpan w:val="3"/>
            <w:tcBorders>
              <w:left w:val="nil"/>
              <w:right w:val="nil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</w:tr>
      <w:tr w:rsidR="00E36336" w:rsidTr="00626AA7">
        <w:trPr>
          <w:trHeight w:val="361"/>
        </w:trPr>
        <w:tc>
          <w:tcPr>
            <w:tcW w:w="2358" w:type="dxa"/>
            <w:gridSpan w:val="2"/>
            <w:shd w:val="clear" w:color="auto" w:fill="E6E6E6"/>
            <w:vAlign w:val="center"/>
          </w:tcPr>
          <w:p w:rsidR="00E36336" w:rsidRDefault="00E36336" w:rsidP="00F03A04">
            <w:pPr>
              <w:pStyle w:val="Subheads"/>
              <w:framePr w:hSpace="0" w:wrap="auto" w:vAnchor="margin" w:hAnchor="text" w:yAlign="inline"/>
            </w:pPr>
            <w:r>
              <w:t>Buyer's name:</w:t>
            </w:r>
          </w:p>
        </w:tc>
        <w:tc>
          <w:tcPr>
            <w:tcW w:w="3695" w:type="dxa"/>
            <w:gridSpan w:val="3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70" w:type="dxa"/>
            <w:shd w:val="clear" w:color="auto" w:fill="E6E6E6"/>
          </w:tcPr>
          <w:p w:rsidR="00E36336" w:rsidRDefault="00E36336" w:rsidP="00F03A04">
            <w:pPr>
              <w:pStyle w:val="Subheads"/>
              <w:framePr w:hSpace="0" w:wrap="auto" w:vAnchor="margin" w:hAnchor="text" w:yAlign="inline"/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36336" w:rsidRDefault="00E36336" w:rsidP="00F03A04">
            <w:pPr>
              <w:pStyle w:val="Subheads"/>
              <w:framePr w:hSpace="0" w:wrap="auto" w:vAnchor="margin" w:hAnchor="text" w:yAlign="inline"/>
            </w:pPr>
            <w:r>
              <w:t>Phone Number: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</w:tcBorders>
            <w:vAlign w:val="center"/>
          </w:tcPr>
          <w:p w:rsidR="00E36336" w:rsidRDefault="00E36336" w:rsidP="00F03A04">
            <w:pPr>
              <w:pStyle w:val="Subheads"/>
              <w:framePr w:hSpace="0" w:wrap="auto" w:vAnchor="margin" w:hAnchor="text" w:yAlign="inline"/>
            </w:pPr>
          </w:p>
        </w:tc>
      </w:tr>
      <w:tr w:rsidR="00E36336" w:rsidTr="00626AA7">
        <w:trPr>
          <w:trHeight w:val="361"/>
        </w:trPr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6336" w:rsidRDefault="00E36336" w:rsidP="00F03A04">
            <w:pPr>
              <w:pStyle w:val="Subheads"/>
              <w:framePr w:hSpace="0" w:wrap="auto" w:vAnchor="margin" w:hAnchor="text" w:yAlign="inline"/>
            </w:pPr>
            <w:r>
              <w:t>Shipping/Delivery Address: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8750" w:type="dxa"/>
            <w:gridSpan w:val="8"/>
            <w:tcBorders>
              <w:bottom w:val="single" w:sz="4" w:space="0" w:color="auto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</w:tr>
      <w:tr w:rsidR="00E36336" w:rsidTr="00626AA7">
        <w:trPr>
          <w:trHeight w:val="361"/>
        </w:trPr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6336" w:rsidRDefault="00E36336" w:rsidP="00F03A04">
            <w:pPr>
              <w:pStyle w:val="Subheads"/>
              <w:framePr w:hSpace="0" w:wrap="auto" w:vAnchor="margin" w:hAnchor="text" w:yAlign="inline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Email: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8750" w:type="dxa"/>
            <w:gridSpan w:val="8"/>
            <w:tcBorders>
              <w:bottom w:val="single" w:sz="4" w:space="0" w:color="auto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</w:tr>
      <w:tr w:rsidR="00626AA7" w:rsidTr="00626AA7">
        <w:trPr>
          <w:trHeight w:val="361"/>
        </w:trPr>
        <w:tc>
          <w:tcPr>
            <w:tcW w:w="23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531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</w:tr>
      <w:tr w:rsidR="00626AA7" w:rsidTr="00626AA7">
        <w:trPr>
          <w:trHeight w:val="381"/>
        </w:trPr>
        <w:tc>
          <w:tcPr>
            <w:tcW w:w="1098" w:type="dxa"/>
            <w:shd w:val="clear" w:color="auto" w:fill="E6E6E6"/>
            <w:vAlign w:val="center"/>
          </w:tcPr>
          <w:p w:rsidR="00E36336" w:rsidRDefault="00626AA7" w:rsidP="00F03A04">
            <w:pPr>
              <w:pStyle w:val="Columnheaders"/>
              <w:framePr w:hSpace="0" w:wrap="auto" w:vAnchor="margin" w:hAnchor="text" w:xAlign="left" w:yAlign="inline"/>
            </w:pPr>
            <w:r>
              <w:t>Item #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36336" w:rsidRDefault="00626AA7" w:rsidP="00F03A04">
            <w:pPr>
              <w:pStyle w:val="Columnheaders"/>
              <w:framePr w:hSpace="0" w:wrap="auto" w:vAnchor="margin" w:hAnchor="text" w:xAlign="left" w:yAlign="inline"/>
            </w:pPr>
            <w:r>
              <w:t>Quantity</w:t>
            </w:r>
          </w:p>
        </w:tc>
        <w:tc>
          <w:tcPr>
            <w:tcW w:w="3150" w:type="dxa"/>
            <w:gridSpan w:val="2"/>
            <w:shd w:val="clear" w:color="auto" w:fill="E6E6E6"/>
            <w:vAlign w:val="center"/>
          </w:tcPr>
          <w:p w:rsidR="00E36336" w:rsidRDefault="00626AA7" w:rsidP="00626AA7">
            <w:pPr>
              <w:pStyle w:val="Columnheaders"/>
              <w:framePr w:hSpace="0" w:wrap="auto" w:vAnchor="margin" w:hAnchor="text" w:xAlign="left" w:yAlign="inline"/>
            </w:pPr>
            <w:r>
              <w:t xml:space="preserve">Item Description </w:t>
            </w:r>
          </w:p>
        </w:tc>
        <w:tc>
          <w:tcPr>
            <w:tcW w:w="2160" w:type="dxa"/>
            <w:gridSpan w:val="3"/>
            <w:shd w:val="clear" w:color="auto" w:fill="E6E6E6"/>
            <w:vAlign w:val="center"/>
          </w:tcPr>
          <w:p w:rsidR="00E36336" w:rsidRDefault="00626AA7" w:rsidP="00F03A04">
            <w:pPr>
              <w:pStyle w:val="Columnheaders"/>
              <w:framePr w:hSpace="0" w:wrap="auto" w:vAnchor="margin" w:hAnchor="text" w:xAlign="left" w:yAlign="inline"/>
            </w:pPr>
            <w:r>
              <w:t>Color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E36336" w:rsidRDefault="00626AA7" w:rsidP="00626AA7">
            <w:pPr>
              <w:pStyle w:val="Columnheaders"/>
              <w:framePr w:hSpace="0" w:wrap="auto" w:vAnchor="margin" w:hAnchor="text" w:xAlign="left" w:yAlign="inline"/>
            </w:pPr>
            <w:r>
              <w:t>Size</w:t>
            </w:r>
          </w:p>
        </w:tc>
        <w:tc>
          <w:tcPr>
            <w:tcW w:w="1890" w:type="dxa"/>
            <w:gridSpan w:val="2"/>
            <w:shd w:val="clear" w:color="auto" w:fill="E6E6E6"/>
            <w:vAlign w:val="center"/>
          </w:tcPr>
          <w:p w:rsidR="00E36336" w:rsidRDefault="00E36336" w:rsidP="00F03A04">
            <w:pPr>
              <w:pStyle w:val="Columnheaders"/>
              <w:framePr w:hSpace="0" w:wrap="auto" w:vAnchor="margin" w:hAnchor="text" w:xAlign="left" w:yAlign="inline"/>
            </w:pPr>
            <w:r>
              <w:t>Price Each</w:t>
            </w:r>
          </w:p>
        </w:tc>
        <w:tc>
          <w:tcPr>
            <w:tcW w:w="2628" w:type="dxa"/>
            <w:shd w:val="clear" w:color="auto" w:fill="E6E6E6"/>
            <w:vAlign w:val="center"/>
          </w:tcPr>
          <w:p w:rsidR="00E36336" w:rsidRDefault="00E36336" w:rsidP="00F03A04">
            <w:pPr>
              <w:pStyle w:val="Columnheaders"/>
              <w:framePr w:hSpace="0" w:wrap="auto" w:vAnchor="margin" w:hAnchor="text" w:xAlign="left" w:yAlign="inline"/>
              <w:jc w:val="left"/>
            </w:pPr>
            <w:r>
              <w:t>Subtotal</w:t>
            </w:r>
          </w:p>
        </w:tc>
      </w:tr>
      <w:tr w:rsidR="00626AA7" w:rsidTr="00626AA7">
        <w:trPr>
          <w:trHeight w:val="361"/>
        </w:trPr>
        <w:tc>
          <w:tcPr>
            <w:tcW w:w="1098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260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50" w:type="dxa"/>
            <w:gridSpan w:val="2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160" w:type="dxa"/>
            <w:gridSpan w:val="3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890" w:type="dxa"/>
            <w:gridSpan w:val="2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628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</w:tr>
      <w:tr w:rsidR="00626AA7" w:rsidTr="00626AA7">
        <w:trPr>
          <w:trHeight w:val="361"/>
        </w:trPr>
        <w:tc>
          <w:tcPr>
            <w:tcW w:w="1098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260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50" w:type="dxa"/>
            <w:gridSpan w:val="2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160" w:type="dxa"/>
            <w:gridSpan w:val="3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890" w:type="dxa"/>
            <w:gridSpan w:val="2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628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</w:tr>
      <w:tr w:rsidR="00626AA7" w:rsidTr="00626AA7">
        <w:trPr>
          <w:trHeight w:val="361"/>
        </w:trPr>
        <w:tc>
          <w:tcPr>
            <w:tcW w:w="1098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260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50" w:type="dxa"/>
            <w:gridSpan w:val="2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160" w:type="dxa"/>
            <w:gridSpan w:val="3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890" w:type="dxa"/>
            <w:gridSpan w:val="2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628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</w:tr>
      <w:tr w:rsidR="00626AA7" w:rsidTr="00626AA7">
        <w:trPr>
          <w:trHeight w:val="361"/>
        </w:trPr>
        <w:tc>
          <w:tcPr>
            <w:tcW w:w="1098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260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50" w:type="dxa"/>
            <w:gridSpan w:val="2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160" w:type="dxa"/>
            <w:gridSpan w:val="3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890" w:type="dxa"/>
            <w:gridSpan w:val="2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628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</w:tr>
      <w:tr w:rsidR="00626AA7" w:rsidTr="00626AA7">
        <w:trPr>
          <w:trHeight w:val="361"/>
        </w:trPr>
        <w:tc>
          <w:tcPr>
            <w:tcW w:w="1098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260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50" w:type="dxa"/>
            <w:gridSpan w:val="2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160" w:type="dxa"/>
            <w:gridSpan w:val="3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890" w:type="dxa"/>
            <w:gridSpan w:val="2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628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</w:tr>
      <w:tr w:rsidR="00626AA7" w:rsidTr="00626AA7">
        <w:trPr>
          <w:trHeight w:val="361"/>
        </w:trPr>
        <w:tc>
          <w:tcPr>
            <w:tcW w:w="1098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260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50" w:type="dxa"/>
            <w:gridSpan w:val="2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160" w:type="dxa"/>
            <w:gridSpan w:val="3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890" w:type="dxa"/>
            <w:gridSpan w:val="2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628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</w:tr>
      <w:tr w:rsidR="00626AA7" w:rsidTr="00626AA7">
        <w:trPr>
          <w:trHeight w:val="381"/>
        </w:trPr>
        <w:tc>
          <w:tcPr>
            <w:tcW w:w="1098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260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50" w:type="dxa"/>
            <w:gridSpan w:val="2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160" w:type="dxa"/>
            <w:gridSpan w:val="3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890" w:type="dxa"/>
            <w:gridSpan w:val="2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628" w:type="dxa"/>
            <w:vAlign w:val="center"/>
          </w:tcPr>
          <w:p w:rsidR="00E36336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</w:tr>
      <w:tr w:rsidR="00626AA7" w:rsidTr="00626AA7">
        <w:trPr>
          <w:trHeight w:val="381"/>
        </w:trPr>
        <w:tc>
          <w:tcPr>
            <w:tcW w:w="1098" w:type="dxa"/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260" w:type="dxa"/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50" w:type="dxa"/>
            <w:gridSpan w:val="2"/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160" w:type="dxa"/>
            <w:gridSpan w:val="3"/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890" w:type="dxa"/>
            <w:gridSpan w:val="2"/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628" w:type="dxa"/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</w:tr>
      <w:tr w:rsidR="00626AA7" w:rsidTr="00626AA7">
        <w:trPr>
          <w:trHeight w:val="381"/>
        </w:trPr>
        <w:tc>
          <w:tcPr>
            <w:tcW w:w="1098" w:type="dxa"/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260" w:type="dxa"/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3150" w:type="dxa"/>
            <w:gridSpan w:val="2"/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160" w:type="dxa"/>
            <w:gridSpan w:val="3"/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1890" w:type="dxa"/>
            <w:gridSpan w:val="2"/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2628" w:type="dxa"/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</w:tr>
      <w:tr w:rsidR="00626AA7" w:rsidTr="00626AA7">
        <w:trPr>
          <w:trHeight w:val="381"/>
        </w:trPr>
        <w:tc>
          <w:tcPr>
            <w:tcW w:w="235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36336" w:rsidRPr="000C52C9" w:rsidRDefault="00A763F3" w:rsidP="00F03A04">
            <w:pPr>
              <w:pStyle w:val="information"/>
              <w:framePr w:hSpace="0" w:wrap="auto" w:vAnchor="margin" w:hAnchor="text" w:yAlign="inline"/>
            </w:pPr>
            <w:r w:rsidRPr="00A763F3">
              <w:rPr>
                <w:noProof/>
                <w:color w:val="FF0000"/>
              </w:rPr>
              <w:pict>
                <v:shape id="Text Box 7" o:spid="_x0000_s1043" type="#_x0000_t202" style="position:absolute;margin-left:-6pt;margin-top:.85pt;width:349.2pt;height:78.1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">
                  <v:textbox style="mso-next-textbox:#Text Box 7">
                    <w:txbxContent>
                      <w:p w:rsidR="00E36336" w:rsidRDefault="00E36336" w:rsidP="00257044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BF50BF">
                          <w:rPr>
                            <w:b/>
                            <w:u w:val="single"/>
                          </w:rPr>
                          <w:t>Shipping Charges</w:t>
                        </w:r>
                        <w:r>
                          <w:rPr>
                            <w:b/>
                            <w:u w:val="single"/>
                          </w:rPr>
                          <w:t xml:space="preserve"> for </w:t>
                        </w:r>
                        <w:r w:rsidRPr="00B90CEE">
                          <w:rPr>
                            <w:b/>
                            <w:u w:val="single"/>
                          </w:rPr>
                          <w:t xml:space="preserve">UNIFORMS EXPRESS </w:t>
                        </w:r>
                        <w:r w:rsidR="000E6718">
                          <w:rPr>
                            <w:b/>
                            <w:u w:val="single"/>
                          </w:rPr>
                          <w:t>(</w:t>
                        </w:r>
                        <w:r w:rsidR="000E6718" w:rsidRPr="000E6718">
                          <w:rPr>
                            <w:b/>
                            <w:color w:val="FF0000"/>
                            <w:u w:val="single"/>
                          </w:rPr>
                          <w:t>437M</w:t>
                        </w:r>
                        <w:r w:rsidR="000E6718">
                          <w:rPr>
                            <w:b/>
                            <w:u w:val="single"/>
                          </w:rPr>
                          <w:t xml:space="preserve">) </w:t>
                        </w:r>
                        <w:r>
                          <w:rPr>
                            <w:b/>
                            <w:u w:val="single"/>
                          </w:rPr>
                          <w:t>ONLY</w:t>
                        </w:r>
                        <w:r>
                          <w:t xml:space="preserve"> Shipping to business site:                      $14.00</w:t>
                        </w:r>
                      </w:p>
                      <w:p w:rsidR="00E36336" w:rsidRDefault="00E36336" w:rsidP="00257044">
                        <w:pPr>
                          <w:jc w:val="center"/>
                        </w:pPr>
                        <w:r>
                          <w:t>Shipping for (4) Express shirts or less:    $9.00</w:t>
                        </w:r>
                      </w:p>
                      <w:p w:rsidR="009A36DD" w:rsidRDefault="009A36DD" w:rsidP="00257044">
                        <w:pPr>
                          <w:jc w:val="center"/>
                        </w:pPr>
                      </w:p>
                      <w:p w:rsidR="009A36DD" w:rsidRPr="009A36DD" w:rsidRDefault="009A36DD" w:rsidP="00257044">
                        <w:pPr>
                          <w:jc w:val="center"/>
                          <w:rPr>
                            <w:b/>
                            <w:color w:val="FF0000"/>
                            <w:u w:val="single"/>
                          </w:rPr>
                        </w:pPr>
                        <w:r w:rsidRPr="009A36DD">
                          <w:rPr>
                            <w:b/>
                            <w:color w:val="FF0000"/>
                          </w:rPr>
                          <w:t>*</w:t>
                        </w:r>
                        <w:r w:rsidRPr="009A36DD">
                          <w:rPr>
                            <w:color w:val="FF0000"/>
                          </w:rPr>
                          <w:t>Black, Green, Navy, and Royal Uniforms ONLY</w:t>
                        </w:r>
                      </w:p>
                      <w:p w:rsidR="00E36336" w:rsidRDefault="00E36336" w:rsidP="00F03A04">
                        <w:pPr>
                          <w:ind w:left="720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31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E36336" w:rsidRDefault="00E36336" w:rsidP="00F03A04">
            <w:pPr>
              <w:pStyle w:val="Subheads"/>
              <w:framePr w:hSpace="0" w:wrap="auto" w:vAnchor="margin" w:hAnchor="text" w:yAlign="inline"/>
            </w:pPr>
          </w:p>
        </w:tc>
        <w:tc>
          <w:tcPr>
            <w:tcW w:w="1890" w:type="dxa"/>
            <w:gridSpan w:val="2"/>
            <w:tcBorders>
              <w:left w:val="nil"/>
              <w:bottom w:val="nil"/>
            </w:tcBorders>
            <w:vAlign w:val="center"/>
          </w:tcPr>
          <w:p w:rsidR="00E36336" w:rsidRPr="000C52C9" w:rsidRDefault="00E36336" w:rsidP="00F03A04">
            <w:pPr>
              <w:pStyle w:val="Subheads"/>
              <w:framePr w:hSpace="0" w:wrap="auto" w:vAnchor="margin" w:hAnchor="text" w:yAlign="inline"/>
            </w:pPr>
            <w:r>
              <w:t>Total:</w:t>
            </w:r>
          </w:p>
        </w:tc>
        <w:tc>
          <w:tcPr>
            <w:tcW w:w="2628" w:type="dxa"/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</w:tr>
      <w:tr w:rsidR="00626AA7" w:rsidTr="00626AA7">
        <w:trPr>
          <w:trHeight w:val="38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36336" w:rsidRDefault="00E36336" w:rsidP="00F03A04">
            <w:pPr>
              <w:pStyle w:val="Subheads"/>
              <w:framePr w:hSpace="0" w:wrap="auto" w:vAnchor="margin" w:hAnchor="text" w:yAlign="inline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6336" w:rsidRPr="000C52C9" w:rsidRDefault="00E36336" w:rsidP="00F03A04">
            <w:pPr>
              <w:pStyle w:val="Subheads"/>
              <w:framePr w:hSpace="0" w:wrap="auto" w:vAnchor="margin" w:hAnchor="text" w:yAlign="inline"/>
            </w:pPr>
            <w:r>
              <w:t>Sales Tax:</w:t>
            </w:r>
          </w:p>
        </w:tc>
        <w:tc>
          <w:tcPr>
            <w:tcW w:w="2628" w:type="dxa"/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  <w:r>
              <w:t>Ohio Only add 7.25%</w:t>
            </w:r>
          </w:p>
        </w:tc>
      </w:tr>
      <w:tr w:rsidR="00626AA7" w:rsidTr="00626AA7">
        <w:trPr>
          <w:trHeight w:val="38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36336" w:rsidRDefault="00E36336" w:rsidP="00F03A04">
            <w:pPr>
              <w:pStyle w:val="Subheads"/>
              <w:framePr w:hSpace="0" w:wrap="auto" w:vAnchor="margin" w:hAnchor="text" w:yAlign="inline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6336" w:rsidRDefault="00E36336" w:rsidP="00F03A04">
            <w:pPr>
              <w:pStyle w:val="Subheads"/>
              <w:framePr w:hSpace="0" w:wrap="auto" w:vAnchor="margin" w:hAnchor="text" w:yAlign="inline"/>
            </w:pPr>
            <w:r>
              <w:t>Shipping</w:t>
            </w:r>
          </w:p>
        </w:tc>
        <w:tc>
          <w:tcPr>
            <w:tcW w:w="2628" w:type="dxa"/>
            <w:vAlign w:val="center"/>
          </w:tcPr>
          <w:p w:rsidR="00E36336" w:rsidRPr="00BF50BF" w:rsidRDefault="00E36336" w:rsidP="00F03A04">
            <w:pPr>
              <w:pStyle w:val="information"/>
              <w:framePr w:hSpace="0" w:wrap="auto" w:vAnchor="margin" w:hAnchor="text" w:yAlign="inline"/>
              <w:rPr>
                <w:color w:val="FF0000"/>
              </w:rPr>
            </w:pPr>
          </w:p>
        </w:tc>
      </w:tr>
      <w:tr w:rsidR="00626AA7" w:rsidTr="00626AA7">
        <w:trPr>
          <w:trHeight w:val="38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36" w:rsidRPr="000C52C9" w:rsidRDefault="00E36336" w:rsidP="00F03A04">
            <w:pPr>
              <w:pStyle w:val="information"/>
              <w:framePr w:hSpace="0" w:wrap="auto" w:vAnchor="margin" w:hAnchor="text" w:yAlign="inline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36336" w:rsidRDefault="00E36336" w:rsidP="00F03A04">
            <w:pPr>
              <w:pStyle w:val="Subheads"/>
              <w:framePr w:hSpace="0" w:wrap="auto" w:vAnchor="margin" w:hAnchor="text" w:yAlign="inline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6336" w:rsidRPr="000C52C9" w:rsidRDefault="00E36336" w:rsidP="00F03A04">
            <w:pPr>
              <w:pStyle w:val="Subheads"/>
              <w:framePr w:hSpace="0" w:wrap="auto" w:vAnchor="margin" w:hAnchor="text" w:yAlign="inline"/>
            </w:pPr>
            <w:r>
              <w:t>Total:</w:t>
            </w:r>
          </w:p>
        </w:tc>
        <w:tc>
          <w:tcPr>
            <w:tcW w:w="2628" w:type="dxa"/>
            <w:vAlign w:val="center"/>
          </w:tcPr>
          <w:p w:rsidR="00E36336" w:rsidRPr="00BF50BF" w:rsidRDefault="00E36336" w:rsidP="00F03A04">
            <w:pPr>
              <w:pStyle w:val="information"/>
              <w:framePr w:hSpace="0" w:wrap="auto" w:vAnchor="margin" w:hAnchor="text" w:yAlign="inline"/>
              <w:rPr>
                <w:color w:val="FF0000"/>
              </w:rPr>
            </w:pPr>
          </w:p>
        </w:tc>
      </w:tr>
    </w:tbl>
    <w:p w:rsidR="00441856" w:rsidRDefault="002618F2">
      <w:r>
        <w:rPr>
          <w:noProof/>
          <w:color w:val="FF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-99483</wp:posOffset>
            </wp:positionH>
            <wp:positionV relativeFrom="paragraph">
              <wp:posOffset>-1051761</wp:posOffset>
            </wp:positionV>
            <wp:extent cx="1708150" cy="907828"/>
            <wp:effectExtent l="19050" t="0" r="6350" b="0"/>
            <wp:wrapNone/>
            <wp:docPr id="5" name="Picture 0" descr="Project Search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 Search Logo 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1" cy="907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3F3" w:rsidRPr="00A763F3">
        <w:rPr>
          <w:noProof/>
          <w:color w:val="FF0000"/>
        </w:rPr>
        <w:pict>
          <v:shape id="Text Box 9" o:spid="_x0000_s1032" type="#_x0000_t202" style="position:absolute;margin-left:-611.65pt;margin-top:440.4pt;width:373.5pt;height:35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" strokecolor="white">
            <v:textbox>
              <w:txbxContent>
                <w:p w:rsidR="00F03A04" w:rsidRDefault="00F03A04" w:rsidP="00F03A04">
                  <w:r>
                    <w:t>www.psp-include.com</w:t>
                  </w:r>
                </w:p>
              </w:txbxContent>
            </v:textbox>
          </v:shape>
        </w:pict>
      </w:r>
    </w:p>
    <w:sectPr w:rsidR="00441856" w:rsidSect="008B1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12" w:rsidRDefault="00280D12" w:rsidP="00F93725">
      <w:r>
        <w:separator/>
      </w:r>
    </w:p>
  </w:endnote>
  <w:endnote w:type="continuationSeparator" w:id="0">
    <w:p w:rsidR="00280D12" w:rsidRDefault="00280D12" w:rsidP="00F93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66" w:rsidRDefault="002744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66" w:rsidRDefault="002744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66" w:rsidRDefault="002744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12" w:rsidRDefault="00280D12" w:rsidP="00F93725">
      <w:r>
        <w:separator/>
      </w:r>
    </w:p>
  </w:footnote>
  <w:footnote w:type="continuationSeparator" w:id="0">
    <w:p w:rsidR="00280D12" w:rsidRDefault="00280D12" w:rsidP="00F93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66" w:rsidRDefault="002744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66" w:rsidRDefault="00F93725" w:rsidP="00F93725">
    <w:pPr>
      <w:pStyle w:val="Header"/>
      <w:jc w:val="center"/>
    </w:pPr>
    <w:r>
      <w:t>Uniform</w:t>
    </w:r>
    <w:r w:rsidR="00B90CEE">
      <w:t>s</w:t>
    </w:r>
    <w:r>
      <w:t xml:space="preserve"> </w:t>
    </w:r>
    <w:r w:rsidR="00B90CEE">
      <w:t xml:space="preserve">Express </w:t>
    </w:r>
    <w:r w:rsidR="00274466">
      <w:t xml:space="preserve">Order Form </w:t>
    </w:r>
  </w:p>
  <w:p w:rsidR="00F93725" w:rsidRDefault="000E6718" w:rsidP="00F93725">
    <w:pPr>
      <w:pStyle w:val="Header"/>
      <w:jc w:val="center"/>
    </w:pPr>
    <w:r>
      <w:t xml:space="preserve"> (</w:t>
    </w:r>
    <w:r w:rsidRPr="000E6718">
      <w:rPr>
        <w:color w:val="FF0000"/>
      </w:rPr>
      <w:t>437M ONLY</w:t>
    </w:r>
    <w: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66" w:rsidRDefault="002744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4313E"/>
    <w:multiLevelType w:val="hybridMultilevel"/>
    <w:tmpl w:val="96B0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54ED"/>
    <w:rsid w:val="00056B50"/>
    <w:rsid w:val="000C52C9"/>
    <w:rsid w:val="000E6718"/>
    <w:rsid w:val="000E737A"/>
    <w:rsid w:val="001A3BB5"/>
    <w:rsid w:val="00257044"/>
    <w:rsid w:val="002618F2"/>
    <w:rsid w:val="00274466"/>
    <w:rsid w:val="00280D12"/>
    <w:rsid w:val="00441856"/>
    <w:rsid w:val="004525FF"/>
    <w:rsid w:val="004A44D1"/>
    <w:rsid w:val="004E076C"/>
    <w:rsid w:val="00524D5B"/>
    <w:rsid w:val="00626AA7"/>
    <w:rsid w:val="006C2FBE"/>
    <w:rsid w:val="006E084E"/>
    <w:rsid w:val="007B49FA"/>
    <w:rsid w:val="00874737"/>
    <w:rsid w:val="008A11C5"/>
    <w:rsid w:val="008B1736"/>
    <w:rsid w:val="00914BCF"/>
    <w:rsid w:val="00916983"/>
    <w:rsid w:val="0093788B"/>
    <w:rsid w:val="00963A39"/>
    <w:rsid w:val="009A36DD"/>
    <w:rsid w:val="009D7D79"/>
    <w:rsid w:val="00A404FB"/>
    <w:rsid w:val="00A47992"/>
    <w:rsid w:val="00A73BC7"/>
    <w:rsid w:val="00A763F3"/>
    <w:rsid w:val="00B01D2B"/>
    <w:rsid w:val="00B14B11"/>
    <w:rsid w:val="00B543ED"/>
    <w:rsid w:val="00B90CEE"/>
    <w:rsid w:val="00BF50BF"/>
    <w:rsid w:val="00C30195"/>
    <w:rsid w:val="00C45F8F"/>
    <w:rsid w:val="00C806BF"/>
    <w:rsid w:val="00C854ED"/>
    <w:rsid w:val="00D75BD3"/>
    <w:rsid w:val="00E32F1E"/>
    <w:rsid w:val="00E36336"/>
    <w:rsid w:val="00E8061A"/>
    <w:rsid w:val="00EA1B59"/>
    <w:rsid w:val="00EC18CE"/>
    <w:rsid w:val="00F03A04"/>
    <w:rsid w:val="00F374FE"/>
    <w:rsid w:val="00F9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derForm">
    <w:name w:val="Order Form"/>
    <w:basedOn w:val="Normal"/>
    <w:rsid w:val="008B1736"/>
    <w:pPr>
      <w:jc w:val="center"/>
    </w:pPr>
    <w:rPr>
      <w:b/>
      <w:sz w:val="36"/>
    </w:rPr>
  </w:style>
  <w:style w:type="paragraph" w:customStyle="1" w:styleId="Subheads">
    <w:name w:val="Subheads"/>
    <w:basedOn w:val="Normal"/>
    <w:rsid w:val="008B1736"/>
    <w:pPr>
      <w:framePr w:hSpace="180" w:wrap="around" w:vAnchor="page" w:hAnchor="margin" w:y="2161"/>
      <w:jc w:val="right"/>
    </w:pPr>
    <w:rPr>
      <w:b/>
    </w:rPr>
  </w:style>
  <w:style w:type="paragraph" w:customStyle="1" w:styleId="information">
    <w:name w:val="information"/>
    <w:basedOn w:val="Normal"/>
    <w:rsid w:val="008B1736"/>
    <w:pPr>
      <w:framePr w:hSpace="180" w:wrap="around" w:vAnchor="page" w:hAnchor="margin" w:y="2161"/>
    </w:pPr>
  </w:style>
  <w:style w:type="paragraph" w:customStyle="1" w:styleId="Columnheaders">
    <w:name w:val="Column headers"/>
    <w:basedOn w:val="Subheads"/>
    <w:rsid w:val="00EA1B59"/>
    <w:pPr>
      <w:framePr w:wrap="around" w:xAlign="center"/>
      <w:jc w:val="center"/>
    </w:pPr>
    <w:rPr>
      <w:rFonts w:ascii="Arial" w:hAnsi="Arial"/>
    </w:rPr>
  </w:style>
  <w:style w:type="paragraph" w:customStyle="1" w:styleId="Footer1">
    <w:name w:val="Footer1"/>
    <w:basedOn w:val="Normal"/>
    <w:rsid w:val="00EC18CE"/>
    <w:pPr>
      <w:jc w:val="center"/>
    </w:pPr>
    <w:rPr>
      <w:sz w:val="20"/>
    </w:rPr>
  </w:style>
  <w:style w:type="paragraph" w:styleId="BalloonText">
    <w:name w:val="Balloon Text"/>
    <w:basedOn w:val="Normal"/>
    <w:link w:val="BalloonTextChar"/>
    <w:rsid w:val="0091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B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3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3725"/>
    <w:rPr>
      <w:sz w:val="24"/>
      <w:szCs w:val="24"/>
    </w:rPr>
  </w:style>
  <w:style w:type="paragraph" w:styleId="Footer">
    <w:name w:val="footer"/>
    <w:basedOn w:val="Normal"/>
    <w:link w:val="FooterChar"/>
    <w:rsid w:val="00F93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37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B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erForm">
    <w:name w:val="Order Form"/>
    <w:basedOn w:val="Normal"/>
    <w:rsid w:val="008B1736"/>
    <w:pPr>
      <w:jc w:val="center"/>
    </w:pPr>
    <w:rPr>
      <w:b/>
      <w:sz w:val="36"/>
    </w:rPr>
  </w:style>
  <w:style w:type="paragraph" w:customStyle="1" w:styleId="Subheads">
    <w:name w:val="Subheads"/>
    <w:basedOn w:val="Normal"/>
    <w:rsid w:val="008B1736"/>
    <w:pPr>
      <w:framePr w:hSpace="180" w:wrap="around" w:vAnchor="page" w:hAnchor="margin" w:y="2161"/>
      <w:jc w:val="right"/>
    </w:pPr>
    <w:rPr>
      <w:b/>
    </w:rPr>
  </w:style>
  <w:style w:type="paragraph" w:customStyle="1" w:styleId="information">
    <w:name w:val="information"/>
    <w:basedOn w:val="Normal"/>
    <w:rsid w:val="008B1736"/>
    <w:pPr>
      <w:framePr w:hSpace="180" w:wrap="around" w:vAnchor="page" w:hAnchor="margin" w:y="2161"/>
    </w:pPr>
  </w:style>
  <w:style w:type="paragraph" w:customStyle="1" w:styleId="Columnheaders">
    <w:name w:val="Column headers"/>
    <w:basedOn w:val="Subheads"/>
    <w:rsid w:val="00EA1B59"/>
    <w:pPr>
      <w:framePr w:wrap="around" w:xAlign="center"/>
      <w:jc w:val="center"/>
    </w:pPr>
    <w:rPr>
      <w:rFonts w:ascii="Arial" w:hAnsi="Arial"/>
    </w:rPr>
  </w:style>
  <w:style w:type="paragraph" w:customStyle="1" w:styleId="footer">
    <w:name w:val="footer"/>
    <w:basedOn w:val="Normal"/>
    <w:rsid w:val="00EC18CE"/>
    <w:pPr>
      <w:jc w:val="center"/>
    </w:pPr>
    <w:rPr>
      <w:sz w:val="20"/>
    </w:rPr>
  </w:style>
  <w:style w:type="paragraph" w:styleId="BalloonText">
    <w:name w:val="Balloon Text"/>
    <w:basedOn w:val="Normal"/>
    <w:link w:val="BalloonTextChar"/>
    <w:rsid w:val="0091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BusinessFormTemplate.com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16</cp:revision>
  <cp:lastPrinted>2012-07-16T02:37:00Z</cp:lastPrinted>
  <dcterms:created xsi:type="dcterms:W3CDTF">2017-03-27T17:04:00Z</dcterms:created>
  <dcterms:modified xsi:type="dcterms:W3CDTF">2017-12-20T15:02:00Z</dcterms:modified>
</cp:coreProperties>
</file>